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546"/>
      </w:pPr>
      <w:r>
        <w:rPr>
          <w:color w:val="424242"/>
        </w:rPr>
        <w:t>附件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jc w:val="center"/>
        <w:rPr>
          <w:sz w:val="22"/>
        </w:rPr>
      </w:pPr>
    </w:p>
    <w:p>
      <w:pPr>
        <w:pStyle w:val="2"/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bCs w:val="0"/>
          <w:sz w:val="44"/>
          <w:szCs w:val="44"/>
        </w:rPr>
        <w:t>海丰县 202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/>
          <w:b w:val="0"/>
          <w:bCs w:val="0"/>
          <w:sz w:val="44"/>
          <w:szCs w:val="44"/>
        </w:rPr>
        <w:t xml:space="preserve"> 年基层农技推广体系改革与建设补助项目农业科技</w:t>
      </w:r>
      <w:bookmarkStart w:id="0" w:name="_GoBack"/>
      <w:bookmarkEnd w:id="0"/>
      <w:r>
        <w:rPr>
          <w:rFonts w:hint="eastAsia"/>
          <w:b w:val="0"/>
          <w:bCs w:val="0"/>
          <w:sz w:val="44"/>
          <w:szCs w:val="44"/>
        </w:rPr>
        <w:t>示范基地申报表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4"/>
        </w:rPr>
      </w:pPr>
    </w:p>
    <w:p>
      <w:pPr>
        <w:pStyle w:val="2"/>
        <w:tabs>
          <w:tab w:val="left" w:pos="5626"/>
        </w:tabs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申报单</w:t>
      </w:r>
      <w:r>
        <w:rPr>
          <w:spacing w:val="14"/>
          <w:w w:val="95"/>
        </w:rPr>
        <w:t>位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6"/>
        <w:rPr>
          <w:rFonts w:ascii="Times New Roman"/>
          <w:sz w:val="15"/>
        </w:rPr>
      </w:pPr>
    </w:p>
    <w:p>
      <w:pPr>
        <w:pStyle w:val="2"/>
        <w:tabs>
          <w:tab w:val="left" w:pos="5641"/>
        </w:tabs>
        <w:spacing w:before="68"/>
        <w:ind w:right="288"/>
        <w:jc w:val="center"/>
        <w:rPr>
          <w:rFonts w:ascii="Times New Roman" w:eastAsia="Times New Roman"/>
        </w:rPr>
      </w:pPr>
      <w:r>
        <w:t>负 责</w:t>
      </w:r>
      <w:r>
        <w:rPr>
          <w:spacing w:val="54"/>
        </w:rPr>
        <w:t xml:space="preserve"> </w:t>
      </w:r>
      <w:r>
        <w:rPr>
          <w:spacing w:val="14"/>
        </w:rPr>
        <w:t>人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3"/>
        <w:rPr>
          <w:rFonts w:ascii="Times New Roman"/>
          <w:sz w:val="14"/>
        </w:rPr>
      </w:pPr>
    </w:p>
    <w:p>
      <w:pPr>
        <w:pStyle w:val="2"/>
        <w:tabs>
          <w:tab w:val="left" w:pos="5626"/>
        </w:tabs>
        <w:spacing w:before="67"/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联系电</w:t>
      </w:r>
      <w:r>
        <w:rPr>
          <w:spacing w:val="14"/>
          <w:w w:val="95"/>
        </w:rPr>
        <w:t>话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6"/>
        <w:rPr>
          <w:rFonts w:ascii="Times New Roman"/>
          <w:sz w:val="15"/>
        </w:rPr>
      </w:pPr>
    </w:p>
    <w:p>
      <w:pPr>
        <w:pStyle w:val="2"/>
        <w:tabs>
          <w:tab w:val="left" w:pos="5626"/>
        </w:tabs>
        <w:spacing w:before="68"/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申报日</w:t>
      </w:r>
      <w:r>
        <w:rPr>
          <w:spacing w:val="14"/>
          <w:w w:val="95"/>
        </w:rPr>
        <w:t>期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8"/>
        </w:rPr>
      </w:pPr>
    </w:p>
    <w:p>
      <w:pPr>
        <w:pStyle w:val="2"/>
        <w:spacing w:before="58"/>
        <w:ind w:left="559" w:right="303"/>
        <w:jc w:val="center"/>
        <w:rPr>
          <w:rFonts w:hint="eastAsia" w:ascii="宋体" w:eastAsia="宋体"/>
        </w:rPr>
      </w:pPr>
      <w:r>
        <w:rPr>
          <w:rFonts w:hint="eastAsia" w:ascii="宋体" w:eastAsia="宋体"/>
          <w:lang w:val="en-US" w:eastAsia="zh-CN"/>
        </w:rPr>
        <w:t>海丰县</w:t>
      </w:r>
      <w:r>
        <w:rPr>
          <w:rFonts w:hint="eastAsia" w:ascii="宋体" w:eastAsia="宋体"/>
        </w:rPr>
        <w:t>农业农村局</w:t>
      </w:r>
    </w:p>
    <w:p>
      <w:pPr>
        <w:pStyle w:val="2"/>
        <w:spacing w:before="41" w:line="384" w:lineRule="auto"/>
        <w:ind w:left="3400" w:right="1175" w:hanging="1983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41" w:line="384" w:lineRule="auto"/>
        <w:ind w:left="3400" w:right="1175" w:hanging="1983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41" w:line="384" w:lineRule="auto"/>
        <w:ind w:right="117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740410</wp:posOffset>
                </wp:positionV>
                <wp:extent cx="6671945" cy="83978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839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6"/>
                              <w:gridCol w:w="1290"/>
                              <w:gridCol w:w="1707"/>
                              <w:gridCol w:w="1788"/>
                              <w:gridCol w:w="960"/>
                              <w:gridCol w:w="1515"/>
                              <w:gridCol w:w="7"/>
                              <w:gridCol w:w="1825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333333"/>
                                      <w:sz w:val="32"/>
                                      <w:szCs w:val="32"/>
                                    </w:rPr>
                                    <w:t>申报单位名称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15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353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基地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9" w:right="-1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邮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lef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353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3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353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基地归属 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□ 农业龙头企业 □ 农业公司 □ 家庭农场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□ 农民专业合作社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 w:line="360" w:lineRule="atLeast"/>
                                    <w:ind w:left="638" w:right="193" w:hanging="286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基地建立时间 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right="772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ind w:left="149" w:right="-58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基地规模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 w:line="335" w:lineRule="exact"/>
                                    <w:ind w:left="134" w:right="-72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亩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8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头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15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184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主要产品 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right="829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2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218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基地工人数 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right="772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技术员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人数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15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334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年产值 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right="829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31" w:hRule="atLeast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25"/>
                                    <w:ind w:left="415" w:right="25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基地产业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5" w:right="25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领域 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397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□ 1、种植业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 2、养殖业 □ 3、农机化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14" w:hRule="atLeast"/>
                              </w:trPr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基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概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况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ind w:lef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2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right="1230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（含基本情况、生产规模、经营、技术服务等方面） 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pt;margin-top:58.3pt;height:661.25pt;width:525.35pt;mso-position-horizontal-relative:page;z-index:251659264;mso-width-relative:page;mso-height-relative:page;" filled="f" stroked="f" coordsize="21600,21600" o:gfxdata="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EjQa7aAAAADAEAAA8AAAAAAAAAAQAg&#10;AAAAIgAAAGRycy9kb3ducmV2LnhtbFBLAQIUABQAAAAIAIdO4kA9l6OI0wEAAJgDAAAOAAAAAAAA&#10;AAEAIAAAACk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6"/>
                        <w:gridCol w:w="1290"/>
                        <w:gridCol w:w="1707"/>
                        <w:gridCol w:w="1788"/>
                        <w:gridCol w:w="960"/>
                        <w:gridCol w:w="1515"/>
                        <w:gridCol w:w="7"/>
                        <w:gridCol w:w="1825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996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40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333333"/>
                                <w:sz w:val="32"/>
                                <w:szCs w:val="32"/>
                              </w:rPr>
                              <w:t>申报单位名称</w:t>
                            </w:r>
                          </w:p>
                        </w:tc>
                        <w:tc>
                          <w:tcPr>
                            <w:tcW w:w="7802" w:type="dxa"/>
                            <w:gridSpan w:val="6"/>
                            <w:vAlign w:val="center"/>
                          </w:tcPr>
                          <w:p>
                            <w:pPr>
                              <w:pStyle w:val="7"/>
                              <w:spacing w:before="140"/>
                              <w:ind w:left="15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1996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70"/>
                              <w:ind w:left="353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基地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4455" w:type="dxa"/>
                            <w:gridSpan w:val="3"/>
                            <w:vAlign w:val="center"/>
                          </w:tcPr>
                          <w:p>
                            <w:pPr>
                              <w:pStyle w:val="7"/>
                              <w:spacing w:before="170"/>
                              <w:ind w:left="13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70"/>
                              <w:ind w:left="139" w:right="-1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  <w:tcBorders>
                              <w:lef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spacing w:before="170"/>
                              <w:ind w:left="13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1996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353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4455" w:type="dxa"/>
                            <w:gridSpan w:val="3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jc w:val="both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133"/>
                              <w:jc w:val="both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133"/>
                              <w:jc w:val="center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996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353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4455" w:type="dxa"/>
                            <w:gridSpan w:val="3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139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left="13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基地归属 </w:t>
                            </w:r>
                          </w:p>
                        </w:tc>
                        <w:tc>
                          <w:tcPr>
                            <w:tcW w:w="7802" w:type="dxa"/>
                            <w:gridSpan w:val="6"/>
                          </w:tcPr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□ 农业龙头企业 □ 农业公司 □ 家庭农场 </w:t>
                            </w:r>
                          </w:p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□ 农民专业合作社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>
                            <w:pPr>
                              <w:pStyle w:val="7"/>
                              <w:spacing w:before="4" w:line="360" w:lineRule="atLeast"/>
                              <w:ind w:left="638" w:right="193" w:hanging="286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基地建立时间 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>
                            <w:pPr>
                              <w:pStyle w:val="7"/>
                              <w:spacing w:before="185"/>
                              <w:ind w:right="772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>
                            <w:pPr>
                              <w:pStyle w:val="7"/>
                              <w:spacing w:before="5"/>
                              <w:ind w:left="149" w:right="-58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</w:rPr>
                              <w:t xml:space="preserve">基地规模 </w:t>
                            </w:r>
                          </w:p>
                          <w:p>
                            <w:pPr>
                              <w:pStyle w:val="7"/>
                              <w:spacing w:before="2" w:line="335" w:lineRule="exact"/>
                              <w:ind w:left="134" w:right="-72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8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6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7"/>
                              <w:spacing w:before="185"/>
                              <w:ind w:left="15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>
                            <w:pPr>
                              <w:pStyle w:val="7"/>
                              <w:spacing w:before="185"/>
                              <w:ind w:left="184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主要产品 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</w:tcPr>
                          <w:p>
                            <w:pPr>
                              <w:pStyle w:val="7"/>
                              <w:spacing w:before="185"/>
                              <w:ind w:right="829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2" w:hRule="atLeast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>
                            <w:pPr>
                              <w:pStyle w:val="7"/>
                              <w:spacing w:before="152"/>
                              <w:ind w:left="218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基地工人数 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>
                            <w:pPr>
                              <w:pStyle w:val="7"/>
                              <w:spacing w:before="152"/>
                              <w:ind w:right="772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>
                            <w:pPr>
                              <w:pStyle w:val="7"/>
                              <w:spacing w:before="152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技术员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人数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7"/>
                              <w:spacing w:before="152"/>
                              <w:ind w:left="15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>
                            <w:pPr>
                              <w:pStyle w:val="7"/>
                              <w:spacing w:before="152"/>
                              <w:ind w:left="334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年产值 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</w:tcPr>
                          <w:p>
                            <w:pPr>
                              <w:pStyle w:val="7"/>
                              <w:spacing w:before="152"/>
                              <w:ind w:right="829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31" w:hRule="atLeast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>
                            <w:pPr>
                              <w:pStyle w:val="7"/>
                              <w:spacing w:before="125"/>
                              <w:ind w:left="415" w:right="25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基地产业 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5" w:right="25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领域 </w:t>
                            </w:r>
                          </w:p>
                        </w:tc>
                        <w:tc>
                          <w:tcPr>
                            <w:tcW w:w="7802" w:type="dxa"/>
                            <w:gridSpan w:val="6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397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□ 1、种植业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 2、养殖业 □ 3、农机化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14" w:hRule="atLeast"/>
                        </w:trPr>
                        <w:tc>
                          <w:tcPr>
                            <w:tcW w:w="706" w:type="dxa"/>
                            <w:vAlign w:val="center"/>
                          </w:tcPr>
                          <w:p>
                            <w:pPr>
                              <w:pStyle w:val="7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基</w:t>
                            </w: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地</w:t>
                            </w: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概</w:t>
                            </w: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况</w:t>
                            </w:r>
                          </w:p>
                          <w:p>
                            <w:pPr>
                              <w:pStyle w:val="7"/>
                              <w:spacing w:before="12"/>
                              <w:ind w:left="7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092" w:type="dxa"/>
                            <w:gridSpan w:val="7"/>
                          </w:tcPr>
                          <w:p>
                            <w:pPr>
                              <w:pStyle w:val="7"/>
                              <w:spacing w:before="155"/>
                              <w:ind w:right="1230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（含基本情况、生产规模、经营、技术服务等方面） 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before="185"/>
        <w:ind w:left="353"/>
        <w:jc w:val="both"/>
        <w:sectPr>
          <w:pgSz w:w="11910" w:h="16850"/>
          <w:pgMar w:top="1060" w:right="1060" w:bottom="280" w:left="820" w:header="720" w:footer="720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9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06" w:type="dxa"/>
            <w:vAlign w:val="center"/>
          </w:tcPr>
          <w:p>
            <w:pPr>
              <w:pStyle w:val="7"/>
              <w:jc w:val="center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46" w:line="417" w:lineRule="auto"/>
              <w:ind w:left="68" w:right="51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color w:val="333333"/>
                <w:sz w:val="28"/>
              </w:rPr>
              <w:t>申报单位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>承诺</w:t>
            </w:r>
          </w:p>
        </w:tc>
        <w:tc>
          <w:tcPr>
            <w:tcW w:w="9086" w:type="dxa"/>
          </w:tcPr>
          <w:p>
            <w:pPr>
              <w:pStyle w:val="7"/>
              <w:spacing w:before="65" w:line="290" w:lineRule="auto"/>
              <w:ind w:left="7" w:right="-15" w:firstLine="556"/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</w:rPr>
            </w:pPr>
          </w:p>
          <w:p>
            <w:pPr>
              <w:pStyle w:val="7"/>
              <w:spacing w:before="65" w:line="290" w:lineRule="auto"/>
              <w:ind w:left="7" w:right="-15" w:firstLine="55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</w:rPr>
              <w:t>本单位申请列入农业科技示范基地，将认真履行示范基地职责，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保证能完成项目各项工作任务。 </w:t>
            </w:r>
          </w:p>
          <w:p>
            <w:pPr>
              <w:pStyle w:val="7"/>
              <w:spacing w:before="17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6"/>
              <w:ind w:right="252"/>
              <w:jc w:val="center"/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  <w:t xml:space="preserve">负 责 人 签 字 ：                       </w:t>
            </w:r>
          </w:p>
          <w:p>
            <w:pPr>
              <w:pStyle w:val="7"/>
              <w:spacing w:before="76"/>
              <w:ind w:right="252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（ 单 位 盖 章 ） </w:t>
            </w:r>
          </w:p>
          <w:p>
            <w:pPr>
              <w:pStyle w:val="7"/>
              <w:spacing w:before="92"/>
              <w:ind w:right="282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7"/>
                <w:sz w:val="32"/>
                <w:szCs w:val="32"/>
              </w:rPr>
              <w:t xml:space="preserve">年 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0" w:hRule="atLeast"/>
        </w:trPr>
        <w:tc>
          <w:tcPr>
            <w:tcW w:w="706" w:type="dxa"/>
            <w:vAlign w:val="center"/>
          </w:tcPr>
          <w:p>
            <w:pPr>
              <w:pStyle w:val="7"/>
              <w:jc w:val="both"/>
              <w:rPr>
                <w:rFonts w:ascii="黑体"/>
                <w:b/>
                <w:sz w:val="28"/>
              </w:rPr>
            </w:pPr>
          </w:p>
          <w:p>
            <w:pPr>
              <w:pStyle w:val="7"/>
              <w:jc w:val="both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专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家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评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审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意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见</w:t>
            </w:r>
          </w:p>
        </w:tc>
        <w:tc>
          <w:tcPr>
            <w:tcW w:w="9086" w:type="dxa"/>
          </w:tcPr>
          <w:p>
            <w:pPr>
              <w:pStyle w:val="7"/>
              <w:spacing w:before="65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6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7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</w:pP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</w:pPr>
          </w:p>
          <w:p>
            <w:pPr>
              <w:pStyle w:val="7"/>
              <w:spacing w:before="92"/>
              <w:ind w:firstLine="320" w:firstLineChars="100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专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家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组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名：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spacing w:before="76" w:line="350" w:lineRule="exact"/>
              <w:ind w:left="631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8" w:hRule="atLeast"/>
        </w:trPr>
        <w:tc>
          <w:tcPr>
            <w:tcW w:w="706" w:type="dxa"/>
            <w:vAlign w:val="center"/>
          </w:tcPr>
          <w:p>
            <w:pPr>
              <w:pStyle w:val="7"/>
              <w:spacing w:before="155" w:line="417" w:lineRule="auto"/>
              <w:ind w:left="68" w:right="51"/>
              <w:jc w:val="center"/>
              <w:rPr>
                <w:sz w:val="28"/>
              </w:rPr>
            </w:pPr>
            <w:r>
              <w:rPr>
                <w:color w:val="333333"/>
                <w:spacing w:val="-10"/>
                <w:sz w:val="28"/>
              </w:rPr>
              <w:t>县级农业主管部门审批</w:t>
            </w:r>
          </w:p>
          <w:p>
            <w:pPr>
              <w:pStyle w:val="7"/>
              <w:spacing w:before="2"/>
              <w:ind w:left="68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意见</w:t>
            </w:r>
          </w:p>
        </w:tc>
        <w:tc>
          <w:tcPr>
            <w:tcW w:w="9086" w:type="dxa"/>
          </w:tcPr>
          <w:p>
            <w:pPr>
              <w:pStyle w:val="7"/>
              <w:spacing w:before="80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7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6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92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7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6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92"/>
              <w:ind w:firstLine="2560" w:firstLineChars="80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负 责 人 签 字 ：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7"/>
              <w:spacing w:before="92"/>
              <w:ind w:firstLine="5760" w:firstLineChars="18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（ 单 位 盖 章 ） </w:t>
            </w:r>
          </w:p>
          <w:p>
            <w:pPr>
              <w:pStyle w:val="7"/>
              <w:spacing w:before="76"/>
              <w:ind w:left="6315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 </w:t>
            </w:r>
          </w:p>
        </w:tc>
      </w:tr>
    </w:tbl>
    <w:p/>
    <w:sectPr>
      <w:pgSz w:w="11910" w:h="16850"/>
      <w:pgMar w:top="1420" w:right="106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jlkZmVhNTRkZjZhMWU3OTQ2YWJkNGE3MzRmZjcifQ=="/>
  </w:docVars>
  <w:rsids>
    <w:rsidRoot w:val="00000000"/>
    <w:rsid w:val="007F52C3"/>
    <w:rsid w:val="08BB280E"/>
    <w:rsid w:val="0C6236CC"/>
    <w:rsid w:val="0F1972F3"/>
    <w:rsid w:val="108241EC"/>
    <w:rsid w:val="15A07014"/>
    <w:rsid w:val="18822A00"/>
    <w:rsid w:val="1A3366A8"/>
    <w:rsid w:val="2192018A"/>
    <w:rsid w:val="232B40FF"/>
    <w:rsid w:val="24A21720"/>
    <w:rsid w:val="250749B9"/>
    <w:rsid w:val="25D138AA"/>
    <w:rsid w:val="2B147E30"/>
    <w:rsid w:val="2E9372BE"/>
    <w:rsid w:val="2EA72D69"/>
    <w:rsid w:val="337E45C9"/>
    <w:rsid w:val="34490A22"/>
    <w:rsid w:val="366A4DA8"/>
    <w:rsid w:val="39050DB8"/>
    <w:rsid w:val="3AAE7D83"/>
    <w:rsid w:val="40E87C4F"/>
    <w:rsid w:val="422E312E"/>
    <w:rsid w:val="42A346B7"/>
    <w:rsid w:val="4383394D"/>
    <w:rsid w:val="46E841F3"/>
    <w:rsid w:val="4BF76C86"/>
    <w:rsid w:val="4F4641AC"/>
    <w:rsid w:val="52B72CCB"/>
    <w:rsid w:val="53590226"/>
    <w:rsid w:val="541F6D7A"/>
    <w:rsid w:val="57A86C81"/>
    <w:rsid w:val="58543296"/>
    <w:rsid w:val="5B123195"/>
    <w:rsid w:val="5CDA5C9D"/>
    <w:rsid w:val="5DE05449"/>
    <w:rsid w:val="62055A75"/>
    <w:rsid w:val="653E102A"/>
    <w:rsid w:val="65545B56"/>
    <w:rsid w:val="66131908"/>
    <w:rsid w:val="6894168D"/>
    <w:rsid w:val="69C935B8"/>
    <w:rsid w:val="6E443F8A"/>
    <w:rsid w:val="6EC10B36"/>
    <w:rsid w:val="6F9E0715"/>
    <w:rsid w:val="70877EAA"/>
    <w:rsid w:val="710812D5"/>
    <w:rsid w:val="795B6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204</Characters>
  <TotalTime>13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2022-10-13T09:24:00Z</dcterms:created>
  <dc:creator>19070</dc:creator>
  <cp:lastModifiedBy>黄秋敏</cp:lastModifiedBy>
  <cp:lastPrinted>2023-12-07T02:06:58Z</cp:lastPrinted>
  <dcterms:modified xsi:type="dcterms:W3CDTF">2023-12-07T02:26:54Z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C89F46493DBF497AAFE7B2EFB81C1965</vt:lpwstr>
  </property>
</Properties>
</file>